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无锡+泰州+扬州赏花休闲四日游行程单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JS1710385385o0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27号福州-宜兴G1672(0653-1118)
                <w:br/>
                30号扬州-福州9C8763(1525-1705)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★行程特色：
                <w:br/>
                【万花争艳】 瘦西湖赏“维扬一株花，四海无同类”至美至洁琼花、芍药、迎春、郁金香群芳争妍；
                <w:br/>
                【花海奇观】 “河有万湾多碧水，田无一垛不黄花”，兴化乘船叹“世界最美花海”水上油菜花；
                <w:br/>
                【独家专享】 享受鼋头渚提前开园通道服务，乘坐樱花专车，在樱花林中与花为舞，赏烂漫樱花；
                <w:br/>
                【纯玩品质】 严控品质，全程纯玩不进购物店，拒绝进博物馆店，无消费压力，轻松游玩无顾虑。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★赏花踏青：
                <w:br/>
                3大赏花胜地，感受春天的味道
                <w:br/>
                【船游千岛垛田油菜花】体验水中散步的新奇感觉，在金色花海中亲近春天，感受春天的味道
                <w:br/>
                【扬州瘦西湖】琼花、芍药、迎春、郁金香，一片花的海洋
                <w:br/>
                【鼋头渚太湖】中国最佳赏樱圣地，乘游船畅游波光千里的太湖。
                <w:br/>
                ★独家策划：
                <w:br/>
                通过2大独家策划VIP体验活动，深度沉浸式品味扬州无锡慢生活；
                <w:br/>
                【大明寺】品禅茶+观看《鉴真东渡禅茶秀》，了解鉴真六次东渡的历史故事；
                <w:br/>
                【鼋头渚】VIP尊享早享卡入园，提早入园观看樱花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第一天：福州-宜兴-无锡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福州出发：福州-宜兴G1672(06:53-11:18)或其他车次，具体以名单实际开票为准！
                <w:br/>
                接团后车赴餐厅用餐（车程约1h，50公里）；
                <w:br/>
                游览：【拈花湾禅意小镇】（游览时间约3H）位于山环水抱的太湖之滨，总体以“禅”为主题元素，连接了灵山文化景区整体的佛教文化与旅行度假双重命题，走进拈花湾，会发现在整体布局、假山水泉、亭台楼阁、一草一木都充满了宁静的禅意美学，给人带来自然的宁静和平和；“我自拈花笑，清风徐徐来。”“慢下脚步 好好生活”，为心而造，以禅而设，一座美丽禅心的自由花园。白天在唐风古韵的香月花街，赏美景、尝美食，享受慢调时光； 久在樊笼里，看腻了城市的高楼林立，拈花湾的自然风光，总能带来一种久违的宁静，风烟俱净，天山共色，一步两步，渐渐春深。 ”小园新种红樱树，闲绕花枝便当游“。春季无疑是邂逅樱花的时节，将诗意醉在春光里。樱花烂漫几多时？从第一颗花苞的孕育，到绽放，再缤纷入泥，每个时刻都那么地惹人怜爱，不忍错过。春日樱花不可负，来拈花湾领略东方禅意美学。
                <w:br/>
                惊叹：【禅行灯光秀】夜赏，感受由G20文艺晚会原班人马打造的光影盛宴。夜幕降临，当拈花塔一层层亮起，仿佛一座大型的琉璃塔晶莹剔透，曼妙的拈花神女天女散花，只一眼，便如惊鸿一瞥、浮生若梦。梵天花海到了夜晚月亮灯亮起，仿如月宫仙境；“佛手拈花”的水幕灯光秀，让人经不住感叹“拈花微笑”的唯美禅境；三期的微笑广场由全球顶级艺术大师结合中国文化倾心打造，是《禅行》灯光秀最绚丽的终极，让每一个来到拈花湾的游客，感受一场静心静意、欢喜自在的拈花湾之旅（演出视天气情况而定，天气恶劣情况下可能会取消，若无法观看到，无费用可退）；
                <w:br/>
                入住：无锡酒店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第二天：无锡-泰州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第二天：无锡-泰州                                                                             
                <w:br/>
                早餐后；
                <w:br/>
                游览：【船游鼋头渚·赏樱】（游览时间约4小时，含游船）乘游船畅游波光千里的太湖，看湖面上翩翩舟影，感受到太湖的浩淼之美，游太湖必至鼋头渚；素有“太湖第一名胜，中华赏樱胜地”的美称的太湖佳绝处，看室内最大玉皇大帝塑像，赏大觉湾；作为“世界三大赏樱胜地”  之一，鼋头渚樱花谷内有3万多株、100个品种樱花树，樱花节期间，樱花如云似霞、满树烂漫，春风轻拂、落樱飞舞，美不胜收；樱花盛开的日子，不用再远赴日本，樱花天堂，其实就在身旁。
                <w:br/>
                尊享：【VIP尊享早享卡入园】提早入园观看樱花；
                <w:br/>
                车赴泰州千垛景区（车程约3h，200公里）；
                <w:br/>
                游览：【千垛油菜花】（游览时间约1.5小时，含游船，最佳观赏期为3月中下旬至4月中旬）这里河港纵横，块块隔垛宛如漂浮于水面岛屿，有万岛之国的美誉。每到春季，油菜花开，这里的蓝天、碧水、金色花海便绘成一幅河有万湾多碧水，田无一垛不黄花的奇丽壮阔景象。泛舟其中，如入迷宫，浓郁花香让人迷醉，旖旎风光令人流连忘返；
                <w:br/>
                入住：泰州酒店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第三天：泰州-扬州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早餐后；
                <w:br/>
                游览：【李中水上森林景区】（游览时间约2小时，含竹筏）水上森林是江苏省最大的人工生态林，漫步水上森林公园，呼吸森林氧吧，探李中水上森林 具有特色和代表性的景点——水上九寨沟：曲折的杉木小桥，简朴的林中小亭，漫步其上，水林幽清，溶和成大自然的天然绝景……乘坐木筏漂流李中水上森林（领略“林中有水、鱼儿跳跃；林中有鸟、百鸟歌唱”的水乡美景）
                <w:br/>
                车赴扬州（车程约2h，100公里）
                <w:br/>
                游览：【瘦西湖】（游览时间约2.5H）瘦西湖因山就水，天人合一，水面狭窄悠长，水也回环，路也回环，无风之时水面如镜，有风之时微波粼粼， 总予人以轻柔的感觉。一句“烟花三月下扬州”，一句“二十四桥明月夜”，瘦西湖由此得名，并蜚声中外，瘦西湖成为春季江南的代表，成为游客心中必到的打卡地，优美的湖上园林，明媚的春意盎然，隋炀帝与琼花的传说，乾隆帝南巡六下扬州的故事，也是被人们津津乐道，为瘦西湖增添一份趣味。
                <w:br/>
                惊艳：【万花园】（最佳赏园时间为3月下旬至5月上旬）扬州独一的琼花、芍药正开得旺盛。踏进万花园，展眼尽是大大小小的花木圃，就连道旁岸边、屋前宅后都插植花木苗。木本的、草本的、爬藤类的、阴生植物，立植、盆栽各具形态，枝叶摇曳生姿，秀色宜人；
                <w:br/>
                游览：【东关街】（游览时间约1.5h）位于江苏省扬州市，是扬州城里最具有代表性的一条历史老街。它东至古运河边，西至国庆路，全长1122米。东关街以前不仅是扬州水陆交通要道，而且是商业、手工业和宗教文化中心。街面上市井繁华、商家林立，行当俱全，生意兴隆。
                <w:br/>
                入住：扬州酒店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第四天：扬州-福州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早餐后；
                <w:br/>
                 游览：【鉴真路樱花大道】（游览时间0.5H）粉红色的海洋，浪漫樱花大道，位于扬州鉴真图书馆西侧，长约两公里的“樱花大道”两侧，栽植了逾千株樱花树，从三月中旬到4月中旬，樱花满树，宛如漫天粉雪，怒放的花朵随着微风轻轻摆动，粉红世界里的樱花与游人相映成画，烘托出春天的气息；这里是一方圣地，樱花大道热热闹闹、鉴真图书馆古朴安静、大明寺佛光普照、栖灵塔宏伟壮观，欧阳修所建的平山堂也近在咫尺，如此美景，不喜欢自拍的人也想要自拍；
                <w:br/>
                游览：【大明寺】（游览时间约1.5h）淮东第一观-游大雄宝殿、平山堂、鉴真纪念堂、栖灵塔等景点；寺前东西院墙上分别嵌着两块石碑，东为蒋衡山“淮东第一观”，西为王澍书“天下第五泉”大字。
                <w:br/>
                体验：【独家定制VIP体验活动·鉴真东渡禅茶秀】品着禅茶欣赏演出，全长四十分钟以鉴真东渡的历史故事为脉络，演出共分六幕，再现鉴真大师不忘初心，六次东渡的历史场景，在禅茶秀演出里回望大唐盛世；
                <w:br/>
                游览：【个园】（游览时间约1.5H）中国园林的孤例，也是扬州最富盛名的园景之一，个园设计者将四季假山设置在一园之中，人们可以随时感受四时美景，并周而复始，颇具“壶天自春”之意。个园是清代一位姓黄的盐商建造的，园林主人酷爱竹子，而“个”字像三片竹叶的形状，所以把自己的园子起名为个园。
                <w:br/>
                车赴扬州泰州机场（车程约1h，40公里）
                <w:br/>
                扬州返回：扬州-福州9C8763(15:25-17:05)或其他航班，具体航班以实际申请为准！
                <w:br/>
                结束愉快的行程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1、住宿：酒店标间，含双早，5间以上成团；参考酒店如下
                <w:br/>
                拈花湾参考酒店：拈花客栈 禅意村舍标准双床房
                <w:br/>
                泰州四钻参考酒店：会宾楼丽呈 城景双床房等同级
                <w:br/>
                扬州四钻参考酒店：泰州会宾楼丽呈酒店等同级
                <w:br/>
                2、用餐：行程内所含正餐3早4正，餐40/正/人，10人一桌，8菜2汤，人数不足菜量酌减；
                <w:br/>
                3、用车：当地18座仿考空调旅游车；
                <w:br/>
                4、门票：行程中所含景点首道门票，10人以上成团（此价格江浙沪皖赣籍除外）；
                <w:br/>
                拈花湾+鼋头渚+游船+千垛+李中+瘦西湖+大明寺+鉴真东渡+个园
                <w:br/>
                5、导游：专业地陪导游讲解服务；            
                <w:br/>
                6、大交通：往返大交通含订票费；
                <w:br/>
                福州-宜兴高铁二等座+订票费
                <w:br/>
                扬州-福州往返经济舱+订票费
                <w:br/>
                以上报价本社均只提供旅行社发票，如需原始车费或住宿或餐费发票，请另补贴税点开具，请知悉！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费用未含：行程中发生的个人费用（包括交通工具上的非免费餐饮费、行李超重费、住宿期间的洗衣、电话、酒水饮料费、个人伤病医疗费等）以及行程中未含的自理项目；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日，支付旅游费用总额15%的违约金； 行程开始当日，支付旅游费用总额20%的违约金；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2025-07-05T19:11:27+08:00</dcterms:created>
  <dcterms:modified xsi:type="dcterms:W3CDTF">2025-07-05T19:11:27+08:00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